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113"/>
        <w:tblW w:w="72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320"/>
        <w:gridCol w:w="1141"/>
        <w:gridCol w:w="1980"/>
        <w:gridCol w:w="1341"/>
      </w:tblGrid>
      <w:tr w:rsidR="00827091" w:rsidRPr="00944192" w:rsidTr="004A7B12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Sitek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Gwiazda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Tarnowskie Góry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Deeg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GS UKS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Pietkiewicz-Choromańska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Amelia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Źródełko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Piętka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 Ksawera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Będzin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Dąbrowiak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Jakubczyk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MOS Płomień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Sosnowiec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Widera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MOSM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Bytom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Twardoch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KPKS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Halemba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MSK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Mysłowice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Czernik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Zawiercie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Garncarz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 Ksawera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Będzin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Soboń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MOSM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Tychy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Brodzińska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MCKS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Czeladź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Galas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Zawiercie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Przewoźnik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Wiktoria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Tytan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Ostrowy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Trefon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Maja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KSS „</w:t>
            </w: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Gumisie</w:t>
            </w:r>
            <w:proofErr w:type="spellEnd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Pyskowice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17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Witczak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Martyna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UKS Centrum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Pszczyna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Stankow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SPS Politechnika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Polowczyk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Oliwia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UKS </w:t>
            </w: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Dąbrowiak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Dąbrowa Górnicza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Wójcik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Olga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Michałkowice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21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Furczyk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Emilia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Czechowice-Dziedzice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Karbowska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MUKS Ksawera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Będzin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Papkala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MOSM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Tychy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24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Grabowska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Izabela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BKS Stal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</w:tr>
      <w:tr w:rsidR="00827091" w:rsidRPr="00944192" w:rsidTr="004A7B12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</w:t>
            </w: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Maciążek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Aleksandra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MKS Dwójka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91" w:rsidRPr="00944192" w:rsidRDefault="00827091" w:rsidP="004A7B1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pl-PL"/>
              </w:rPr>
            </w:pPr>
            <w:r w:rsidRPr="0094419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Zawiercie</w:t>
            </w:r>
          </w:p>
        </w:tc>
      </w:tr>
    </w:tbl>
    <w:p w:rsidR="00827091" w:rsidRDefault="00827091" w:rsidP="00827091">
      <w:pPr>
        <w:spacing w:after="0"/>
        <w:jc w:val="center"/>
      </w:pPr>
      <w:r>
        <w:t>LISTA DZIEWCZĄT POWOŁANYCH NA KONSULTACJĘ SZKOLENIOWĄ</w:t>
      </w:r>
    </w:p>
    <w:p w:rsidR="00827091" w:rsidRDefault="00827091" w:rsidP="00827091">
      <w:pPr>
        <w:spacing w:after="0"/>
        <w:jc w:val="center"/>
      </w:pPr>
      <w:r>
        <w:t>MIĘDZYB</w:t>
      </w:r>
      <w:r w:rsidR="007D1A4A">
        <w:t>R</w:t>
      </w:r>
      <w:bookmarkStart w:id="0" w:name="_GoBack"/>
      <w:bookmarkEnd w:id="0"/>
      <w:r>
        <w:t>ODZIE BIALSKIE 28-30 MARCA 2018</w:t>
      </w:r>
    </w:p>
    <w:p w:rsidR="00827091" w:rsidRDefault="00827091" w:rsidP="00827091">
      <w:pPr>
        <w:spacing w:after="0"/>
        <w:jc w:val="center"/>
      </w:pPr>
    </w:p>
    <w:p w:rsidR="00827091" w:rsidRDefault="008158E3" w:rsidP="00827091">
      <w:pPr>
        <w:spacing w:after="0"/>
        <w:jc w:val="both"/>
      </w:pPr>
      <w:r>
        <w:t>Miejsce: OWR „Silesia” Międzybrodzie Bialskie ul. Brodek 4</w:t>
      </w:r>
    </w:p>
    <w:p w:rsidR="008158E3" w:rsidRDefault="008158E3" w:rsidP="00827091">
      <w:pPr>
        <w:spacing w:after="0"/>
        <w:jc w:val="both"/>
      </w:pPr>
      <w:r>
        <w:t>Przyjazd we własnym zakresie 28 marca 2018 (środa) do godz. 15.00</w:t>
      </w:r>
    </w:p>
    <w:p w:rsidR="008158E3" w:rsidRDefault="008158E3" w:rsidP="00827091">
      <w:pPr>
        <w:spacing w:after="0"/>
        <w:jc w:val="both"/>
      </w:pPr>
      <w:r>
        <w:t>Zakończenie Konsultacji 30 marca 2018 (piątek) godz. 14.00</w:t>
      </w:r>
    </w:p>
    <w:p w:rsidR="008158E3" w:rsidRDefault="008158E3" w:rsidP="00827091">
      <w:pPr>
        <w:spacing w:after="0"/>
        <w:jc w:val="both"/>
      </w:pPr>
      <w:r>
        <w:t>Należy na konsultację wziąć:</w:t>
      </w:r>
    </w:p>
    <w:p w:rsidR="008158E3" w:rsidRDefault="008158E3" w:rsidP="00827091">
      <w:pPr>
        <w:spacing w:after="0"/>
        <w:jc w:val="both"/>
      </w:pPr>
      <w:r>
        <w:t>- sprzęt do treningu na hali</w:t>
      </w:r>
    </w:p>
    <w:p w:rsidR="008158E3" w:rsidRDefault="008158E3" w:rsidP="00827091">
      <w:pPr>
        <w:spacing w:after="0"/>
        <w:jc w:val="both"/>
      </w:pPr>
      <w:r>
        <w:t>- aktualne badania lekarskie</w:t>
      </w:r>
    </w:p>
    <w:p w:rsidR="008158E3" w:rsidRDefault="008158E3" w:rsidP="00827091">
      <w:pPr>
        <w:spacing w:after="0"/>
        <w:jc w:val="both"/>
      </w:pPr>
      <w:r>
        <w:t xml:space="preserve">- zgodę </w:t>
      </w:r>
      <w:r w:rsidR="004A7B12">
        <w:t>i oświadczenie (podobnie jak na naborze)</w:t>
      </w:r>
    </w:p>
    <w:p w:rsidR="004A7B12" w:rsidRDefault="004A7B12" w:rsidP="00827091">
      <w:pPr>
        <w:spacing w:after="0"/>
        <w:jc w:val="both"/>
      </w:pPr>
      <w:r>
        <w:t>- kartę ubezpieczenia zdrowotnego</w:t>
      </w:r>
    </w:p>
    <w:p w:rsidR="004A7B12" w:rsidRDefault="004A7B12" w:rsidP="00827091">
      <w:pPr>
        <w:spacing w:after="0"/>
        <w:jc w:val="both"/>
      </w:pPr>
      <w:r>
        <w:t>- 50 zł. płatne na miejscu u trenera</w:t>
      </w:r>
    </w:p>
    <w:p w:rsidR="004A7B12" w:rsidRDefault="004A7B12" w:rsidP="00827091">
      <w:pPr>
        <w:spacing w:after="0"/>
        <w:jc w:val="both"/>
      </w:pPr>
      <w:r>
        <w:t>Trenerzy:</w:t>
      </w:r>
    </w:p>
    <w:p w:rsidR="004A7B12" w:rsidRDefault="004A7B12" w:rsidP="00827091">
      <w:pPr>
        <w:spacing w:after="0"/>
        <w:jc w:val="both"/>
      </w:pPr>
      <w:r>
        <w:t>Grzegorczyk Zbigniew (696081096)</w:t>
      </w:r>
    </w:p>
    <w:p w:rsidR="004A7B12" w:rsidRDefault="004A7B12" w:rsidP="00827091">
      <w:pPr>
        <w:spacing w:after="0"/>
        <w:jc w:val="both"/>
      </w:pPr>
      <w:r>
        <w:t>Wrzeszcz Paweł</w:t>
      </w:r>
    </w:p>
    <w:p w:rsidR="004A7B12" w:rsidRDefault="004A7B12" w:rsidP="00827091">
      <w:pPr>
        <w:spacing w:after="0"/>
        <w:jc w:val="both"/>
      </w:pPr>
      <w:proofErr w:type="spellStart"/>
      <w:r>
        <w:t>Feil</w:t>
      </w:r>
      <w:proofErr w:type="spellEnd"/>
      <w:r>
        <w:t xml:space="preserve"> Michał</w:t>
      </w:r>
    </w:p>
    <w:p w:rsidR="00A310D2" w:rsidRPr="00A310D2" w:rsidRDefault="00A310D2" w:rsidP="00827091">
      <w:pPr>
        <w:spacing w:after="0"/>
        <w:jc w:val="both"/>
        <w:rPr>
          <w:b/>
        </w:rPr>
      </w:pPr>
      <w:r w:rsidRPr="00A310D2">
        <w:rPr>
          <w:b/>
        </w:rPr>
        <w:t>W przypadku losowym, który uniemożliwi udział w powyższej Konsultacji, proszę kontakt ze Zbigniewem Grzegorczykiem.</w:t>
      </w:r>
    </w:p>
    <w:p w:rsidR="00A310D2" w:rsidRDefault="00A310D2" w:rsidP="00827091">
      <w:pPr>
        <w:spacing w:after="0"/>
        <w:jc w:val="both"/>
      </w:pPr>
    </w:p>
    <w:p w:rsidR="004A7B12" w:rsidRDefault="004A7B12" w:rsidP="00827091">
      <w:pPr>
        <w:spacing w:after="0"/>
        <w:jc w:val="both"/>
      </w:pPr>
    </w:p>
    <w:p w:rsidR="00827091" w:rsidRDefault="00827091" w:rsidP="00827091">
      <w:pPr>
        <w:spacing w:after="0"/>
      </w:pPr>
    </w:p>
    <w:p w:rsidR="00827091" w:rsidRDefault="00827091" w:rsidP="00827091">
      <w:pPr>
        <w:spacing w:after="0"/>
      </w:pPr>
    </w:p>
    <w:p w:rsidR="00827091" w:rsidRDefault="00827091"/>
    <w:p w:rsidR="00827091" w:rsidRDefault="00827091"/>
    <w:sectPr w:rsidR="00827091" w:rsidSect="00A310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FD0"/>
    <w:rsid w:val="002E314A"/>
    <w:rsid w:val="00315269"/>
    <w:rsid w:val="004A7B12"/>
    <w:rsid w:val="007D1A4A"/>
    <w:rsid w:val="008158E3"/>
    <w:rsid w:val="00827091"/>
    <w:rsid w:val="00962051"/>
    <w:rsid w:val="00A310D2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3FC2"/>
  <w15:docId w15:val="{97E8B07E-8991-4C55-A699-A44670B4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709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Agata Stychno</cp:lastModifiedBy>
  <cp:revision>5</cp:revision>
  <dcterms:created xsi:type="dcterms:W3CDTF">2018-03-11T07:02:00Z</dcterms:created>
  <dcterms:modified xsi:type="dcterms:W3CDTF">2018-03-15T19:14:00Z</dcterms:modified>
</cp:coreProperties>
</file>